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1871C" w14:textId="354F693C" w:rsidR="00190A74" w:rsidRDefault="00190A74">
      <w:r>
        <w:object w:dxaOrig="1440" w:dyaOrig="1440" w14:anchorId="7C981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61" type="#_x0000_t75" style="width:108pt;height:19.2pt" o:ole="">
            <v:imagedata r:id="rId6" o:title=""/>
          </v:shape>
          <w:control r:id="rId7" w:name="CheckBox1" w:shapeid="_x0000_i1161"/>
        </w:object>
      </w:r>
    </w:p>
    <w:p w14:paraId="3024FDFD" w14:textId="5F2CD235" w:rsidR="00352718" w:rsidRDefault="00190A74">
      <w:proofErr w:type="spellStart"/>
      <w:r>
        <w:t>Blabla</w:t>
      </w:r>
      <w:proofErr w:type="spellEnd"/>
      <w:r w:rsidR="0045177B">
        <w:t xml:space="preserve"> 1</w:t>
      </w:r>
      <w:r w:rsidR="0045177B">
        <w:tab/>
      </w:r>
      <w:r w:rsidR="0045177B">
        <w:tab/>
      </w:r>
      <w:r w:rsidR="0045177B">
        <w:tab/>
      </w:r>
    </w:p>
    <w:p w14:paraId="2C55A071" w14:textId="42923424" w:rsidR="00190A74" w:rsidRDefault="00190A74" w:rsidP="002E00CD">
      <w:pPr>
        <w:tabs>
          <w:tab w:val="left" w:pos="2268"/>
        </w:tabs>
        <w:spacing w:after="0" w:line="240" w:lineRule="auto"/>
      </w:pPr>
      <w:r>
        <w:object w:dxaOrig="1440" w:dyaOrig="1440" w14:anchorId="54B8CCF6">
          <v:shape id="_x0000_i1159" type="#_x0000_t75" style="width:108pt;height:19.2pt" o:ole="">
            <v:imagedata r:id="rId8" o:title=""/>
          </v:shape>
          <w:control r:id="rId9" w:name="CheckBox2" w:shapeid="_x0000_i1159"/>
        </w:object>
      </w:r>
    </w:p>
    <w:p w14:paraId="2B81C77F" w14:textId="7B2006A9" w:rsidR="0011515C" w:rsidRDefault="00190A74" w:rsidP="002E00CD">
      <w:pPr>
        <w:tabs>
          <w:tab w:val="left" w:pos="2268"/>
        </w:tabs>
        <w:spacing w:after="0" w:line="240" w:lineRule="auto"/>
      </w:pPr>
      <w:proofErr w:type="spellStart"/>
      <w:r>
        <w:t>Blabla</w:t>
      </w:r>
      <w:proofErr w:type="spellEnd"/>
      <w:r w:rsidR="0045177B">
        <w:t xml:space="preserve"> 2</w:t>
      </w:r>
      <w:r w:rsidR="002E00CD">
        <w:tab/>
      </w:r>
      <w:r w:rsidR="002E00CD">
        <w:tab/>
      </w:r>
    </w:p>
    <w:p w14:paraId="62EA643B" w14:textId="64F9DA95" w:rsidR="0045177B" w:rsidRDefault="0045177B">
      <w:r>
        <w:t>…..</w:t>
      </w:r>
    </w:p>
    <w:p w14:paraId="1DD1EBC4" w14:textId="19ADAA9B" w:rsidR="00D17A8E" w:rsidRDefault="00D17A8E">
      <w:r>
        <w:object w:dxaOrig="1440" w:dyaOrig="1440" w14:anchorId="560D3EC3">
          <v:shape id="_x0000_i1163" type="#_x0000_t75" style="width:108pt;height:19.2pt" o:ole="">
            <v:imagedata r:id="rId10" o:title=""/>
          </v:shape>
          <w:control r:id="rId11" w:name="CheckBoxN" w:shapeid="_x0000_i1163"/>
        </w:object>
      </w:r>
    </w:p>
    <w:p w14:paraId="551429D6" w14:textId="2FA5CEFC" w:rsidR="0045177B" w:rsidRDefault="00D17A8E" w:rsidP="00021B37">
      <w:proofErr w:type="spellStart"/>
      <w:r>
        <w:t>Blabla</w:t>
      </w:r>
      <w:proofErr w:type="spellEnd"/>
      <w:r w:rsidR="0045177B">
        <w:t xml:space="preserve"> N</w:t>
      </w:r>
      <w:r w:rsidR="00021B37">
        <w:tab/>
      </w:r>
      <w:r w:rsidR="00021B37">
        <w:tab/>
      </w:r>
      <w:r w:rsidR="00021B37">
        <w:tab/>
      </w:r>
    </w:p>
    <w:p w14:paraId="6DE5397A" w14:textId="77777777" w:rsidR="005A5680" w:rsidRDefault="005A5680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A5680" w14:paraId="3502753D" w14:textId="77777777" w:rsidTr="0042252F">
        <w:tc>
          <w:tcPr>
            <w:tcW w:w="4531" w:type="dxa"/>
            <w:vAlign w:val="center"/>
          </w:tcPr>
          <w:p w14:paraId="0DDAE8EC" w14:textId="77777777" w:rsidR="005A5680" w:rsidRDefault="005A5680" w:rsidP="0042252F">
            <w:pPr>
              <w:jc w:val="center"/>
            </w:pPr>
            <w:r>
              <w:t>Instruction 1</w:t>
            </w:r>
          </w:p>
        </w:tc>
        <w:tc>
          <w:tcPr>
            <w:tcW w:w="4531" w:type="dxa"/>
            <w:vAlign w:val="center"/>
          </w:tcPr>
          <w:p w14:paraId="22265E75" w14:textId="32CCC0F8" w:rsidR="005A5680" w:rsidRDefault="00A44AEB" w:rsidP="00614A0E">
            <w:pPr>
              <w:pStyle w:val="Paragraphedeliste"/>
              <w:ind w:left="0"/>
              <w:jc w:val="center"/>
            </w:pPr>
            <w:r>
              <w:sym w:font="Wingdings" w:char="F0FC"/>
            </w:r>
          </w:p>
        </w:tc>
      </w:tr>
      <w:tr w:rsidR="005A5680" w14:paraId="1142C19E" w14:textId="77777777" w:rsidTr="0042252F">
        <w:tc>
          <w:tcPr>
            <w:tcW w:w="4531" w:type="dxa"/>
            <w:vAlign w:val="center"/>
          </w:tcPr>
          <w:p w14:paraId="3A586A9F" w14:textId="77777777" w:rsidR="005A5680" w:rsidRDefault="005A5680" w:rsidP="0042252F">
            <w:pPr>
              <w:jc w:val="center"/>
            </w:pPr>
            <w:r>
              <w:t>Instruction 2</w:t>
            </w:r>
          </w:p>
        </w:tc>
        <w:tc>
          <w:tcPr>
            <w:tcW w:w="4531" w:type="dxa"/>
            <w:vAlign w:val="center"/>
          </w:tcPr>
          <w:p w14:paraId="6CFF17D9" w14:textId="7436D72C" w:rsidR="005A5680" w:rsidRDefault="005A5680" w:rsidP="0042252F">
            <w:pPr>
              <w:jc w:val="center"/>
            </w:pPr>
          </w:p>
        </w:tc>
      </w:tr>
      <w:tr w:rsidR="005A5680" w14:paraId="322CDB58" w14:textId="77777777" w:rsidTr="0042252F">
        <w:tc>
          <w:tcPr>
            <w:tcW w:w="4531" w:type="dxa"/>
            <w:vAlign w:val="center"/>
          </w:tcPr>
          <w:p w14:paraId="490A7F86" w14:textId="77777777" w:rsidR="005A5680" w:rsidRDefault="0042252F" w:rsidP="0042252F">
            <w:pPr>
              <w:jc w:val="center"/>
            </w:pPr>
            <w:r>
              <w:t>….</w:t>
            </w:r>
          </w:p>
        </w:tc>
        <w:tc>
          <w:tcPr>
            <w:tcW w:w="4531" w:type="dxa"/>
            <w:vAlign w:val="center"/>
          </w:tcPr>
          <w:p w14:paraId="32CB0934" w14:textId="0D7B38F3" w:rsidR="005A5680" w:rsidRDefault="005A5680" w:rsidP="0042252F">
            <w:pPr>
              <w:jc w:val="center"/>
            </w:pPr>
          </w:p>
        </w:tc>
      </w:tr>
      <w:tr w:rsidR="005A5680" w14:paraId="578CBD65" w14:textId="77777777" w:rsidTr="0042252F">
        <w:tc>
          <w:tcPr>
            <w:tcW w:w="4531" w:type="dxa"/>
            <w:vAlign w:val="center"/>
          </w:tcPr>
          <w:p w14:paraId="7DE7956F" w14:textId="77777777" w:rsidR="005A5680" w:rsidRDefault="0042252F" w:rsidP="0042252F">
            <w:pPr>
              <w:jc w:val="center"/>
            </w:pPr>
            <w:r>
              <w:t>Instruction N</w:t>
            </w:r>
          </w:p>
        </w:tc>
        <w:tc>
          <w:tcPr>
            <w:tcW w:w="4531" w:type="dxa"/>
            <w:vAlign w:val="center"/>
          </w:tcPr>
          <w:p w14:paraId="385CB4B1" w14:textId="7413C20F" w:rsidR="005A5680" w:rsidRDefault="00A44AEB" w:rsidP="00614A0E">
            <w:pPr>
              <w:pStyle w:val="Paragraphedeliste"/>
              <w:ind w:left="0"/>
              <w:jc w:val="center"/>
            </w:pPr>
            <w:r>
              <w:sym w:font="Wingdings" w:char="F0FC"/>
            </w:r>
          </w:p>
        </w:tc>
      </w:tr>
    </w:tbl>
    <w:p w14:paraId="4D4AB664" w14:textId="77777777" w:rsidR="005A5680" w:rsidRDefault="005A5680"/>
    <w:sectPr w:rsidR="005A56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8718AE"/>
    <w:multiLevelType w:val="hybridMultilevel"/>
    <w:tmpl w:val="5114DA74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2708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77B"/>
    <w:rsid w:val="00021B37"/>
    <w:rsid w:val="00030752"/>
    <w:rsid w:val="000A3610"/>
    <w:rsid w:val="0011515C"/>
    <w:rsid w:val="0013295D"/>
    <w:rsid w:val="00190A74"/>
    <w:rsid w:val="001966CF"/>
    <w:rsid w:val="0020786D"/>
    <w:rsid w:val="002E00CD"/>
    <w:rsid w:val="00352718"/>
    <w:rsid w:val="003F5C8A"/>
    <w:rsid w:val="0042252F"/>
    <w:rsid w:val="0045177B"/>
    <w:rsid w:val="00524C30"/>
    <w:rsid w:val="005A5680"/>
    <w:rsid w:val="00614A0E"/>
    <w:rsid w:val="00647889"/>
    <w:rsid w:val="00702B7E"/>
    <w:rsid w:val="00711500"/>
    <w:rsid w:val="00745D85"/>
    <w:rsid w:val="00755C22"/>
    <w:rsid w:val="007570C3"/>
    <w:rsid w:val="007B5A3E"/>
    <w:rsid w:val="007F0A00"/>
    <w:rsid w:val="00800F4B"/>
    <w:rsid w:val="00881765"/>
    <w:rsid w:val="008F1701"/>
    <w:rsid w:val="00A0672F"/>
    <w:rsid w:val="00A44AEB"/>
    <w:rsid w:val="00B66710"/>
    <w:rsid w:val="00C45CE3"/>
    <w:rsid w:val="00C52172"/>
    <w:rsid w:val="00D17A8E"/>
    <w:rsid w:val="00D779D6"/>
    <w:rsid w:val="00E43B78"/>
    <w:rsid w:val="00E8143D"/>
    <w:rsid w:val="00F13CE3"/>
    <w:rsid w:val="00F60938"/>
    <w:rsid w:val="00FA4214"/>
    <w:rsid w:val="00FF1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8EBE4"/>
  <w15:chartTrackingRefBased/>
  <w15:docId w15:val="{799EADBB-3CDD-4C3F-82B1-DD804E528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5A5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42252F"/>
    <w:pPr>
      <w:ind w:left="720"/>
      <w:contextualSpacing/>
    </w:p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MOD01_MAJTABLEAU.IDENTIFIERLESINLINESHAPEETMETTREAJOURLETABLEAU" wne:name="Project.Mod01_MajTableau.IdentifierLesInlineshapeEtMettreAJourLeTableau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control" Target="activeX/activeX1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image" Target="media/image1.wmf"/><Relationship Id="rId11" Type="http://schemas.openxmlformats.org/officeDocument/2006/relationships/control" Target="activeX/activeX3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control" Target="activeX/activeX2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30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Houssem Rezgui</dc:creator>
  <cp:keywords/>
  <dc:description/>
  <cp:lastModifiedBy>Eric KERGRESSE</cp:lastModifiedBy>
  <cp:revision>22</cp:revision>
  <dcterms:created xsi:type="dcterms:W3CDTF">2026-01-01T15:50:00Z</dcterms:created>
  <dcterms:modified xsi:type="dcterms:W3CDTF">2026-01-01T17:59:00Z</dcterms:modified>
</cp:coreProperties>
</file>