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608" w:rsidRDefault="00156D98">
      <w:pPr>
        <w:rPr>
          <w:noProof/>
          <w:lang w:eastAsia="fr-CH"/>
        </w:rPr>
      </w:pPr>
      <w:r>
        <w:rPr>
          <w:noProof/>
          <w:lang w:eastAsia="fr-CH"/>
        </w:rPr>
        <w:drawing>
          <wp:anchor distT="0" distB="0" distL="114300" distR="114300" simplePos="0" relativeHeight="251659264" behindDoc="0" locked="0" layoutInCell="1" allowOverlap="1" wp14:anchorId="18DA5BEA" wp14:editId="0C04DF67">
            <wp:simplePos x="0" y="0"/>
            <wp:positionH relativeFrom="column">
              <wp:posOffset>4526280</wp:posOffset>
            </wp:positionH>
            <wp:positionV relativeFrom="paragraph">
              <wp:posOffset>349250</wp:posOffset>
            </wp:positionV>
            <wp:extent cx="4559935" cy="5233670"/>
            <wp:effectExtent l="0" t="0" r="0" b="508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9935" cy="5233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5590" w:rsidRDefault="00BD5590">
      <w:bookmarkStart w:id="0" w:name="_GoBack"/>
      <w:bookmarkEnd w:id="0"/>
    </w:p>
    <w:sectPr w:rsidR="00BD5590" w:rsidSect="00AB4C7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C73"/>
    <w:rsid w:val="000F3222"/>
    <w:rsid w:val="00156D98"/>
    <w:rsid w:val="002E74BF"/>
    <w:rsid w:val="003F1C9A"/>
    <w:rsid w:val="00637E18"/>
    <w:rsid w:val="00884F35"/>
    <w:rsid w:val="00AB4C73"/>
    <w:rsid w:val="00BD5590"/>
    <w:rsid w:val="00CE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B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4C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B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4C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Radicchi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 Sokoli</dc:creator>
  <cp:lastModifiedBy>Luan Sokoli</cp:lastModifiedBy>
  <cp:revision>9</cp:revision>
  <dcterms:created xsi:type="dcterms:W3CDTF">2015-08-19T09:07:00Z</dcterms:created>
  <dcterms:modified xsi:type="dcterms:W3CDTF">2015-08-19T09:14:00Z</dcterms:modified>
</cp:coreProperties>
</file>