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4E4" w:rsidRDefault="0049671A">
      <w:bookmarkStart w:id="0" w:name="_GoBack"/>
      <w:r>
        <w:rPr>
          <w:noProof/>
          <w:lang w:eastAsia="fr-FR"/>
        </w:rPr>
        <w:drawing>
          <wp:inline distT="0" distB="0" distL="0" distR="0" wp14:anchorId="16FA7DAD" wp14:editId="73FC6AA1">
            <wp:extent cx="5760720" cy="1504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9671A" w:rsidRDefault="0049671A"/>
    <w:p w:rsidR="0049671A" w:rsidRDefault="0049671A">
      <w:r>
        <w:t xml:space="preserve">Pour une date de </w:t>
      </w:r>
      <w:proofErr w:type="spellStart"/>
      <w:r>
        <w:t>FIN_CLOT_Mprec</w:t>
      </w:r>
      <w:proofErr w:type="spellEnd"/>
      <w:r>
        <w:t xml:space="preserve">  au 4 avril 2019 </w:t>
      </w:r>
    </w:p>
    <w:p w:rsidR="0049671A" w:rsidRDefault="0049671A"/>
    <w:p w:rsidR="0049671A" w:rsidRDefault="0049671A"/>
    <w:p w:rsidR="0049671A" w:rsidRDefault="0049671A"/>
    <w:sectPr w:rsidR="00496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1A"/>
    <w:rsid w:val="0049671A"/>
    <w:rsid w:val="0075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4EA0D-B51C-4F62-83C4-1B92F3A8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ISS France</Company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Rannou, Alain</dc:creator>
  <cp:keywords/>
  <dc:description/>
  <cp:lastModifiedBy>Rannou, Alain</cp:lastModifiedBy>
  <cp:revision>1</cp:revision>
  <dcterms:created xsi:type="dcterms:W3CDTF">2019-03-11T10:51:00Z</dcterms:created>
  <dcterms:modified xsi:type="dcterms:W3CDTF">2019-03-11T10:54:00Z</dcterms:modified>
</cp:coreProperties>
</file>